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Lechner Lajos Tudásközpont Területi, Építésügyi, Örökségvédelmi és Informatikai Nonprofit Korlátolt Felelősségű Társaságnak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Riedel Miklós Márton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F52D2D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997 000</w:t>
            </w:r>
            <w:r w:rsidR="001D3766" w:rsidRPr="001C0313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0AC">
              <w:rPr>
                <w:b/>
                <w:bCs/>
                <w:sz w:val="20"/>
                <w:szCs w:val="20"/>
              </w:rPr>
              <w:t>Dauner</w:t>
            </w:r>
            <w:proofErr w:type="spellEnd"/>
            <w:r w:rsidRPr="002A10AC">
              <w:rPr>
                <w:b/>
                <w:bCs/>
                <w:sz w:val="20"/>
                <w:szCs w:val="20"/>
              </w:rPr>
              <w:t xml:space="preserve">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1C0313" w:rsidRDefault="00C861F0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iCs/>
                <w:color w:val="000000"/>
                <w:sz w:val="20"/>
                <w:szCs w:val="20"/>
              </w:rPr>
              <w:t>Dr. Sáska Nóra Anna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1C0313" w:rsidRDefault="00C861F0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1C0313" w:rsidRDefault="00823A2D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Lechner Lajos Tudásközpont Területi, Építésügyi, Örökségvédelmi és Informatikai Nonprofit Korlátolt Felelősségű Társaságnak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1C0313" w:rsidRDefault="00620504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 – 750 000 Ft</w:t>
            </w:r>
            <w:r w:rsidR="00F52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6C0">
              <w:rPr>
                <w:sz w:val="20"/>
                <w:szCs w:val="20"/>
              </w:rPr>
              <w:t>450 000 – 600 000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szakértő</w:t>
            </w:r>
          </w:p>
        </w:tc>
        <w:tc>
          <w:tcPr>
            <w:tcW w:w="1245" w:type="dxa"/>
            <w:vAlign w:val="center"/>
          </w:tcPr>
          <w:p w:rsidR="00F52D2D" w:rsidRDefault="008226C0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F452B">
              <w:rPr>
                <w:sz w:val="20"/>
                <w:szCs w:val="20"/>
              </w:rPr>
              <w:t> 000 Ft</w:t>
            </w:r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A10AC"/>
    <w:rsid w:val="004238B6"/>
    <w:rsid w:val="004D54E2"/>
    <w:rsid w:val="004E28ED"/>
    <w:rsid w:val="0050571C"/>
    <w:rsid w:val="00536437"/>
    <w:rsid w:val="00592F9A"/>
    <w:rsid w:val="005F7A3D"/>
    <w:rsid w:val="006039A9"/>
    <w:rsid w:val="00620504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F674E"/>
    <w:rsid w:val="00904E9B"/>
    <w:rsid w:val="009059B6"/>
    <w:rsid w:val="0098360A"/>
    <w:rsid w:val="00AF452B"/>
    <w:rsid w:val="00BB0E33"/>
    <w:rsid w:val="00BF505E"/>
    <w:rsid w:val="00C61359"/>
    <w:rsid w:val="00C861F0"/>
    <w:rsid w:val="00D91771"/>
    <w:rsid w:val="00DB6C86"/>
    <w:rsid w:val="00E42FB9"/>
    <w:rsid w:val="00EC60F5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Kovács Anikó</cp:lastModifiedBy>
  <cp:revision>4</cp:revision>
  <cp:lastPrinted>2013-06-18T14:20:00Z</cp:lastPrinted>
  <dcterms:created xsi:type="dcterms:W3CDTF">2015-07-14T09:52:00Z</dcterms:created>
  <dcterms:modified xsi:type="dcterms:W3CDTF">2015-07-14T10:02:00Z</dcterms:modified>
</cp:coreProperties>
</file>